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8A12FD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учащихся, рекомендованных</w:t>
      </w:r>
      <w:r w:rsidR="008D7C1E">
        <w:rPr>
          <w:rFonts w:ascii="Times New Roman" w:hAnsi="Times New Roman" w:cs="Times New Roman"/>
          <w:b/>
          <w:sz w:val="28"/>
        </w:rPr>
        <w:t xml:space="preserve"> </w:t>
      </w:r>
      <w:r w:rsidR="008D7C1E" w:rsidRPr="008A12FD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 </w:t>
      </w:r>
      <w:r w:rsidR="008A12FD" w:rsidRPr="008A12FD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результатам итоговой </w:t>
      </w:r>
      <w:r w:rsidR="008D7C1E" w:rsidRPr="008A12FD">
        <w:rPr>
          <w:rFonts w:ascii="Times New Roman" w:hAnsi="Times New Roman" w:cs="Times New Roman"/>
          <w:b/>
          <w:sz w:val="36"/>
          <w:szCs w:val="36"/>
          <w:u w:val="single"/>
        </w:rPr>
        <w:t xml:space="preserve"> аттестации</w:t>
      </w:r>
      <w:r w:rsidR="008D7C1E">
        <w:rPr>
          <w:rFonts w:ascii="Times New Roman" w:hAnsi="Times New Roman" w:cs="Times New Roman"/>
          <w:b/>
          <w:sz w:val="28"/>
        </w:rPr>
        <w:t xml:space="preserve">  </w:t>
      </w:r>
      <w:r w:rsidRPr="00742ED4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CD1679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 xml:space="preserve">к </w:t>
      </w:r>
      <w:r w:rsidR="00CD1679">
        <w:rPr>
          <w:rFonts w:ascii="Times New Roman" w:hAnsi="Times New Roman" w:cs="Times New Roman"/>
          <w:b/>
          <w:sz w:val="28"/>
        </w:rPr>
        <w:t xml:space="preserve">зачислению </w:t>
      </w:r>
      <w:r w:rsidR="00CD1679" w:rsidRPr="0097265E">
        <w:rPr>
          <w:rFonts w:ascii="Times New Roman" w:hAnsi="Times New Roman" w:cs="Times New Roman"/>
          <w:b/>
          <w:sz w:val="28"/>
          <w:u w:val="single"/>
        </w:rPr>
        <w:t xml:space="preserve">в 1 класс </w:t>
      </w:r>
      <w:r w:rsidR="0097265E" w:rsidRPr="008D7C1E">
        <w:rPr>
          <w:rFonts w:ascii="Times New Roman" w:hAnsi="Times New Roman" w:cs="Times New Roman"/>
          <w:b/>
          <w:sz w:val="32"/>
          <w:szCs w:val="32"/>
          <w:u w:val="single"/>
        </w:rPr>
        <w:t>базового модуля</w:t>
      </w:r>
      <w:r w:rsidR="0097265E">
        <w:rPr>
          <w:rFonts w:ascii="Times New Roman" w:hAnsi="Times New Roman" w:cs="Times New Roman"/>
          <w:b/>
          <w:sz w:val="28"/>
        </w:rPr>
        <w:t xml:space="preserve"> </w:t>
      </w:r>
    </w:p>
    <w:p w:rsidR="00742ED4" w:rsidRDefault="0097265E" w:rsidP="008D7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="007A1527">
        <w:rPr>
          <w:rFonts w:ascii="Times New Roman" w:hAnsi="Times New Roman" w:cs="Times New Roman"/>
          <w:b/>
          <w:sz w:val="28"/>
        </w:rPr>
        <w:t xml:space="preserve"> Дополнительную обще</w:t>
      </w:r>
      <w:r w:rsidR="00D839B1">
        <w:rPr>
          <w:rFonts w:ascii="Times New Roman" w:hAnsi="Times New Roman" w:cs="Times New Roman"/>
          <w:b/>
          <w:sz w:val="28"/>
        </w:rPr>
        <w:t>развивающую</w:t>
      </w:r>
      <w:r w:rsidR="00CD1679">
        <w:rPr>
          <w:rFonts w:ascii="Times New Roman" w:hAnsi="Times New Roman" w:cs="Times New Roman"/>
          <w:b/>
          <w:sz w:val="28"/>
        </w:rPr>
        <w:t xml:space="preserve"> образовательную программу</w:t>
      </w:r>
    </w:p>
    <w:p w:rsidR="007A1527" w:rsidRDefault="0097265E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направлениям</w:t>
      </w:r>
    </w:p>
    <w:p w:rsidR="00843C7F" w:rsidRPr="00843C7F" w:rsidRDefault="00003995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2025-2026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3275"/>
        <w:gridCol w:w="1984"/>
        <w:gridCol w:w="4380"/>
      </w:tblGrid>
      <w:tr w:rsidR="00D839B1" w:rsidRPr="00F26159" w:rsidTr="00D839B1">
        <w:trPr>
          <w:trHeight w:val="438"/>
        </w:trPr>
        <w:tc>
          <w:tcPr>
            <w:tcW w:w="709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126" w:type="dxa"/>
          </w:tcPr>
          <w:p w:rsidR="00D839B1" w:rsidRPr="00742ED4" w:rsidRDefault="00D839B1" w:rsidP="00E6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75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Территория.</w:t>
            </w:r>
          </w:p>
        </w:tc>
        <w:tc>
          <w:tcPr>
            <w:tcW w:w="1984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38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реподаватель</w:t>
            </w:r>
          </w:p>
        </w:tc>
      </w:tr>
      <w:tr w:rsidR="00D839B1" w:rsidRPr="007A1527" w:rsidTr="00D839B1">
        <w:trPr>
          <w:trHeight w:val="320"/>
        </w:trPr>
        <w:tc>
          <w:tcPr>
            <w:tcW w:w="709" w:type="dxa"/>
          </w:tcPr>
          <w:p w:rsidR="00D839B1" w:rsidRPr="007A1527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9B1" w:rsidRPr="007A1527" w:rsidRDefault="00003995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D839B1" w:rsidRPr="007A1527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3275" w:type="dxa"/>
          </w:tcPr>
          <w:p w:rsidR="00D839B1" w:rsidRPr="007A1527" w:rsidRDefault="00D839B1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D839B1" w:rsidRPr="007A1527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</w:t>
            </w:r>
            <w:r w:rsidR="008D7C1E" w:rsidRPr="007A152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80" w:type="dxa"/>
          </w:tcPr>
          <w:p w:rsidR="00D839B1" w:rsidRPr="007A1527" w:rsidRDefault="00003995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С.Н.</w:t>
            </w:r>
          </w:p>
        </w:tc>
      </w:tr>
      <w:tr w:rsidR="00D839B1" w:rsidRPr="007A1527" w:rsidTr="00D839B1">
        <w:trPr>
          <w:trHeight w:val="320"/>
        </w:trPr>
        <w:tc>
          <w:tcPr>
            <w:tcW w:w="709" w:type="dxa"/>
          </w:tcPr>
          <w:p w:rsidR="00D839B1" w:rsidRPr="007A1527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9B1" w:rsidRPr="007A1527" w:rsidRDefault="00003995" w:rsidP="005A38AE">
            <w:pPr>
              <w:pStyle w:val="msonormalbullet2gif"/>
              <w:contextualSpacing/>
              <w:jc w:val="both"/>
            </w:pPr>
            <w:r>
              <w:t>Ощепкова Милана</w:t>
            </w:r>
          </w:p>
        </w:tc>
        <w:tc>
          <w:tcPr>
            <w:tcW w:w="2126" w:type="dxa"/>
          </w:tcPr>
          <w:p w:rsidR="00D839B1" w:rsidRPr="007A1527" w:rsidRDefault="0097265E" w:rsidP="00D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D839B1" w:rsidRPr="007A1527" w:rsidRDefault="005657F5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D839B1" w:rsidRPr="007A1527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</w:t>
            </w:r>
            <w:r w:rsidR="008D7C1E" w:rsidRPr="007A152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80" w:type="dxa"/>
          </w:tcPr>
          <w:p w:rsidR="00D839B1" w:rsidRPr="007A1527" w:rsidRDefault="00003995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Э.Л.</w:t>
            </w: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Default="007A0C16" w:rsidP="00CC6AA3">
            <w:pPr>
              <w:pStyle w:val="msonormalbullet2gif"/>
              <w:spacing w:after="0" w:afterAutospacing="0"/>
              <w:contextualSpacing/>
              <w:jc w:val="both"/>
            </w:pPr>
            <w:r>
              <w:t>Пинаев Дмитрий</w:t>
            </w:r>
          </w:p>
        </w:tc>
        <w:tc>
          <w:tcPr>
            <w:tcW w:w="2126" w:type="dxa"/>
          </w:tcPr>
          <w:p w:rsidR="007A0C16" w:rsidRDefault="007A0C16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7A0C16" w:rsidRPr="007A1527" w:rsidRDefault="007A0C16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7A0C16" w:rsidRPr="007A1527" w:rsidRDefault="007A0C16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6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Ятченко  Ю.А.</w:t>
            </w: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7A0C1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Default="007A0C16" w:rsidP="00CC6AA3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2126" w:type="dxa"/>
          </w:tcPr>
          <w:p w:rsidR="007A0C16" w:rsidRDefault="007A0C16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0C16" w:rsidRPr="007A0C16" w:rsidRDefault="007A0C16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A0C16" w:rsidRPr="007A1527" w:rsidRDefault="007A0C16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0C16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spacing w:after="0" w:afterAutospacing="0"/>
              <w:contextualSpacing/>
              <w:jc w:val="both"/>
            </w:pPr>
            <w:r>
              <w:t>Окулова Вера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7A0C16" w:rsidRPr="007A1527" w:rsidRDefault="009B1C69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Волкова Э.Л.</w:t>
            </w: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>
              <w:t>Матаева</w:t>
            </w:r>
            <w:proofErr w:type="spellEnd"/>
            <w:r>
              <w:t xml:space="preserve"> Вера</w:t>
            </w:r>
          </w:p>
        </w:tc>
        <w:tc>
          <w:tcPr>
            <w:tcW w:w="2126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3275" w:type="dxa"/>
          </w:tcPr>
          <w:p w:rsidR="007A0C16" w:rsidRPr="007A1527" w:rsidRDefault="007A0C16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О.В.</w:t>
            </w: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spacing w:after="0" w:afterAutospacing="0"/>
              <w:contextualSpacing/>
              <w:jc w:val="both"/>
            </w:pPr>
            <w:r>
              <w:t>Погорелов Евгений</w:t>
            </w:r>
          </w:p>
        </w:tc>
        <w:tc>
          <w:tcPr>
            <w:tcW w:w="2126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М.И.</w:t>
            </w:r>
          </w:p>
        </w:tc>
      </w:tr>
      <w:tr w:rsidR="007A0C16" w:rsidRPr="007A1527" w:rsidTr="00D839B1">
        <w:trPr>
          <w:trHeight w:val="320"/>
        </w:trPr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Зиенко Кирилл</w:t>
            </w:r>
          </w:p>
        </w:tc>
        <w:tc>
          <w:tcPr>
            <w:tcW w:w="2126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М.И.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Ева</w:t>
            </w:r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С.Н.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Ильшат</w:t>
            </w:r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3275" w:type="dxa"/>
          </w:tcPr>
          <w:p w:rsidR="007A0C16" w:rsidRPr="007A1527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95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Г.Р.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Роман</w:t>
            </w:r>
          </w:p>
        </w:tc>
        <w:tc>
          <w:tcPr>
            <w:tcW w:w="2126" w:type="dxa"/>
          </w:tcPr>
          <w:p w:rsidR="007A0C16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3275" w:type="dxa"/>
          </w:tcPr>
          <w:p w:rsidR="007A0C16" w:rsidRPr="00003995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7A0C16" w:rsidRPr="00003995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F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С.Е.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 Михаил</w:t>
            </w:r>
          </w:p>
        </w:tc>
        <w:tc>
          <w:tcPr>
            <w:tcW w:w="2126" w:type="dxa"/>
          </w:tcPr>
          <w:p w:rsidR="007A0C16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3275" w:type="dxa"/>
          </w:tcPr>
          <w:p w:rsidR="007A0C16" w:rsidRPr="00003995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7A0C16" w:rsidRPr="00003995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F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С.Е.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7A0C16" w:rsidRPr="007A1527" w:rsidRDefault="007A0C16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DE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 Георгий</w:t>
            </w:r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7A0C16" w:rsidRPr="007A1527" w:rsidRDefault="007A0C16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F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Швыдкой Семен</w:t>
            </w:r>
          </w:p>
        </w:tc>
        <w:tc>
          <w:tcPr>
            <w:tcW w:w="2126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7A0C16" w:rsidRPr="00003995" w:rsidRDefault="007A0C16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7A0C16" w:rsidRPr="00003995" w:rsidRDefault="007A0C16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F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D452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C16" w:rsidRPr="007A1527" w:rsidRDefault="007A0C1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0C16" w:rsidRPr="007A1527" w:rsidRDefault="007A0C1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contextualSpacing/>
              <w:jc w:val="both"/>
            </w:pPr>
            <w:proofErr w:type="spellStart"/>
            <w:r>
              <w:t>Акобян</w:t>
            </w:r>
            <w:proofErr w:type="spellEnd"/>
            <w:r>
              <w:t xml:space="preserve"> Владик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contextualSpacing/>
              <w:jc w:val="both"/>
            </w:pPr>
            <w:proofErr w:type="spellStart"/>
            <w:r>
              <w:t>Фефелова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Мирсада</w:t>
            </w:r>
            <w:proofErr w:type="spellEnd"/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7A0C16" w:rsidRPr="007A1527" w:rsidTr="00D839B1">
        <w:tc>
          <w:tcPr>
            <w:tcW w:w="709" w:type="dxa"/>
          </w:tcPr>
          <w:p w:rsidR="007A0C16" w:rsidRPr="007A1527" w:rsidRDefault="007A0C1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C16" w:rsidRPr="007A1527" w:rsidRDefault="007A0C16" w:rsidP="005A38AE">
            <w:pPr>
              <w:pStyle w:val="msonormalbullet2gif"/>
              <w:contextualSpacing/>
              <w:jc w:val="both"/>
            </w:pPr>
            <w:proofErr w:type="spellStart"/>
            <w:r>
              <w:t>Бабичева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</w:tcPr>
          <w:p w:rsidR="007A0C16" w:rsidRPr="007A1527" w:rsidRDefault="007A0C1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7A0C16" w:rsidRPr="007A1527" w:rsidRDefault="007A0C1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0C16" w:rsidRPr="007A1527" w:rsidRDefault="007A0C16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Default="00951D88" w:rsidP="005A38AE">
            <w:pPr>
              <w:pStyle w:val="msonormalbullet2gif"/>
              <w:contextualSpacing/>
              <w:jc w:val="both"/>
            </w:pPr>
            <w:r>
              <w:t>Фоменко Анна</w:t>
            </w:r>
          </w:p>
        </w:tc>
        <w:tc>
          <w:tcPr>
            <w:tcW w:w="2126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Pr="007A1527" w:rsidRDefault="00951D88" w:rsidP="005A38AE">
            <w:pPr>
              <w:pStyle w:val="msonormalbullet2gif"/>
              <w:contextualSpacing/>
              <w:jc w:val="both"/>
            </w:pPr>
            <w:r>
              <w:t>Елисеева София</w:t>
            </w:r>
          </w:p>
        </w:tc>
        <w:tc>
          <w:tcPr>
            <w:tcW w:w="2126" w:type="dxa"/>
          </w:tcPr>
          <w:p w:rsidR="00951D88" w:rsidRPr="007A1527" w:rsidRDefault="00951D88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951D88" w:rsidRPr="007A1527" w:rsidRDefault="00951D88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Л.В.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Pr="007A1527" w:rsidRDefault="00951D88" w:rsidP="005A38AE">
            <w:pPr>
              <w:pStyle w:val="msonormalbullet2gif"/>
              <w:contextualSpacing/>
              <w:jc w:val="both"/>
            </w:pPr>
            <w:r>
              <w:t xml:space="preserve">Вагина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126" w:type="dxa"/>
          </w:tcPr>
          <w:p w:rsidR="00951D88" w:rsidRPr="007A1527" w:rsidRDefault="00951D88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951D88" w:rsidRPr="007A1527" w:rsidRDefault="00951D88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Л.В.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Pr="007A1527" w:rsidRDefault="00951D88" w:rsidP="005A38AE">
            <w:pPr>
              <w:pStyle w:val="msonormalbullet2gif"/>
              <w:contextualSpacing/>
              <w:jc w:val="both"/>
            </w:pPr>
            <w:proofErr w:type="spellStart"/>
            <w:r>
              <w:t>Охотникова</w:t>
            </w:r>
            <w:proofErr w:type="spellEnd"/>
            <w:r>
              <w:t xml:space="preserve"> Эмилия</w:t>
            </w:r>
          </w:p>
        </w:tc>
        <w:tc>
          <w:tcPr>
            <w:tcW w:w="2126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Юрина М.В.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Default="00951D88" w:rsidP="005A38AE">
            <w:pPr>
              <w:pStyle w:val="msonormalbullet2gif"/>
              <w:contextualSpacing/>
              <w:jc w:val="both"/>
            </w:pPr>
            <w:r>
              <w:t>Спирин Иван</w:t>
            </w:r>
          </w:p>
        </w:tc>
        <w:tc>
          <w:tcPr>
            <w:tcW w:w="2126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Default="00951D88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Default="00951D88" w:rsidP="005A38AE">
            <w:pPr>
              <w:pStyle w:val="msonormalbullet2gif"/>
              <w:contextualSpacing/>
              <w:jc w:val="both"/>
            </w:pPr>
            <w:r>
              <w:t>Перминова Рада</w:t>
            </w:r>
          </w:p>
        </w:tc>
        <w:tc>
          <w:tcPr>
            <w:tcW w:w="2126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951D88" w:rsidRPr="007A1527" w:rsidRDefault="00951D88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Default="000069CF" w:rsidP="00CC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Юрина М.В.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Pr="007A1527" w:rsidRDefault="00951D88" w:rsidP="005A38AE">
            <w:pPr>
              <w:pStyle w:val="msonormalbullet2gif"/>
              <w:contextualSpacing/>
              <w:jc w:val="both"/>
            </w:pPr>
            <w:proofErr w:type="spellStart"/>
            <w:r>
              <w:t>Биримжанова</w:t>
            </w:r>
            <w:proofErr w:type="spellEnd"/>
            <w:r>
              <w:t xml:space="preserve"> </w:t>
            </w:r>
            <w:proofErr w:type="spellStart"/>
            <w:r>
              <w:t>Адема</w:t>
            </w:r>
            <w:proofErr w:type="spellEnd"/>
          </w:p>
        </w:tc>
        <w:tc>
          <w:tcPr>
            <w:tcW w:w="2126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Южанина Е.А.</w:t>
            </w:r>
          </w:p>
        </w:tc>
      </w:tr>
      <w:tr w:rsidR="00951D88" w:rsidRPr="007A1527" w:rsidTr="00D839B1">
        <w:tc>
          <w:tcPr>
            <w:tcW w:w="709" w:type="dxa"/>
          </w:tcPr>
          <w:p w:rsidR="00951D88" w:rsidRPr="007A1527" w:rsidRDefault="00951D88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D88" w:rsidRPr="007A1527" w:rsidRDefault="00951D88" w:rsidP="005A38AE">
            <w:pPr>
              <w:pStyle w:val="msonormalbullet2gif"/>
              <w:contextualSpacing/>
              <w:jc w:val="both"/>
            </w:pPr>
            <w:proofErr w:type="spellStart"/>
            <w:r>
              <w:t>Крамская</w:t>
            </w:r>
            <w:proofErr w:type="spellEnd"/>
            <w:r>
              <w:t xml:space="preserve"> Александра</w:t>
            </w:r>
          </w:p>
        </w:tc>
        <w:tc>
          <w:tcPr>
            <w:tcW w:w="2126" w:type="dxa"/>
          </w:tcPr>
          <w:p w:rsidR="00951D88" w:rsidRPr="007A1527" w:rsidRDefault="00951D88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951D88" w:rsidRPr="007A1527" w:rsidRDefault="00951D88" w:rsidP="00C77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951D88" w:rsidRPr="007A1527" w:rsidRDefault="00951D88" w:rsidP="00C7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951D88" w:rsidRPr="007A1527" w:rsidRDefault="00951D88" w:rsidP="00C77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Южанина Е.А.</w:t>
            </w:r>
          </w:p>
        </w:tc>
      </w:tr>
      <w:tr w:rsidR="005657F5" w:rsidRPr="007A1527" w:rsidTr="00D839B1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F5" w:rsidRDefault="005657F5" w:rsidP="005A38AE">
            <w:pPr>
              <w:pStyle w:val="msonormalbullet2gif"/>
              <w:contextualSpacing/>
              <w:jc w:val="both"/>
            </w:pPr>
            <w:r>
              <w:t>Жданова Мария</w:t>
            </w:r>
          </w:p>
        </w:tc>
        <w:tc>
          <w:tcPr>
            <w:tcW w:w="2126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академ.вокал</w:t>
            </w:r>
            <w:proofErr w:type="spellEnd"/>
          </w:p>
        </w:tc>
        <w:tc>
          <w:tcPr>
            <w:tcW w:w="3275" w:type="dxa"/>
          </w:tcPr>
          <w:p w:rsidR="005657F5" w:rsidRPr="007A1527" w:rsidRDefault="005657F5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Default="005657F5" w:rsidP="00CC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В.М.</w:t>
            </w:r>
          </w:p>
        </w:tc>
      </w:tr>
      <w:tr w:rsidR="005657F5" w:rsidRPr="007A1527" w:rsidTr="00D839B1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F5" w:rsidRDefault="005657F5" w:rsidP="005A38AE">
            <w:pPr>
              <w:pStyle w:val="msonormalbullet2gif"/>
              <w:contextualSpacing/>
              <w:jc w:val="both"/>
            </w:pPr>
            <w:r>
              <w:t>Гаврюшенко Стефания</w:t>
            </w:r>
          </w:p>
        </w:tc>
        <w:tc>
          <w:tcPr>
            <w:tcW w:w="2126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академ.вокал</w:t>
            </w:r>
            <w:proofErr w:type="spellEnd"/>
          </w:p>
        </w:tc>
        <w:tc>
          <w:tcPr>
            <w:tcW w:w="3275" w:type="dxa"/>
          </w:tcPr>
          <w:p w:rsidR="005657F5" w:rsidRPr="007A1527" w:rsidRDefault="005657F5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Default="005657F5" w:rsidP="00CC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В.М.</w:t>
            </w:r>
          </w:p>
        </w:tc>
      </w:tr>
      <w:tr w:rsidR="005657F5" w:rsidRPr="007A1527" w:rsidTr="00D839B1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F5" w:rsidRPr="007A1527" w:rsidRDefault="005657F5" w:rsidP="005A38AE">
            <w:pPr>
              <w:pStyle w:val="msonormalbullet2gif"/>
              <w:contextualSpacing/>
              <w:jc w:val="both"/>
            </w:pPr>
            <w:proofErr w:type="spellStart"/>
            <w:r>
              <w:t>Козлович</w:t>
            </w:r>
            <w:proofErr w:type="spellEnd"/>
            <w:r>
              <w:t xml:space="preserve"> Степан</w:t>
            </w:r>
          </w:p>
        </w:tc>
        <w:tc>
          <w:tcPr>
            <w:tcW w:w="2126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  <w:tc>
          <w:tcPr>
            <w:tcW w:w="3275" w:type="dxa"/>
          </w:tcPr>
          <w:p w:rsidR="005657F5" w:rsidRPr="007A1527" w:rsidRDefault="005657F5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88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Г.А.</w:t>
            </w:r>
          </w:p>
        </w:tc>
      </w:tr>
      <w:tr w:rsidR="005657F5" w:rsidRPr="007A1527" w:rsidTr="00D839B1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F5" w:rsidRDefault="005657F5" w:rsidP="005A38AE">
            <w:pPr>
              <w:pStyle w:val="msonormalbullet2gif"/>
              <w:contextualSpacing/>
              <w:jc w:val="both"/>
            </w:pPr>
            <w:r>
              <w:t>Аминова Алина</w:t>
            </w:r>
          </w:p>
        </w:tc>
        <w:tc>
          <w:tcPr>
            <w:tcW w:w="2126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  <w:tc>
          <w:tcPr>
            <w:tcW w:w="3275" w:type="dxa"/>
          </w:tcPr>
          <w:p w:rsidR="005657F5" w:rsidRPr="007A1527" w:rsidRDefault="005657F5" w:rsidP="00CC6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88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Pr="007A1527" w:rsidRDefault="005657F5" w:rsidP="00CC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Г.А.</w:t>
            </w:r>
          </w:p>
        </w:tc>
      </w:tr>
      <w:tr w:rsidR="005657F5" w:rsidRPr="007A1527" w:rsidTr="00D839B1">
        <w:tc>
          <w:tcPr>
            <w:tcW w:w="709" w:type="dxa"/>
          </w:tcPr>
          <w:p w:rsidR="005657F5" w:rsidRPr="007A1527" w:rsidRDefault="005657F5" w:rsidP="00D452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F5" w:rsidRPr="007A1527" w:rsidRDefault="005657F5" w:rsidP="005A38AE">
            <w:pPr>
              <w:pStyle w:val="msonormalbullet2gif"/>
              <w:contextualSpacing/>
              <w:jc w:val="both"/>
            </w:pPr>
          </w:p>
        </w:tc>
        <w:tc>
          <w:tcPr>
            <w:tcW w:w="2126" w:type="dxa"/>
          </w:tcPr>
          <w:p w:rsidR="005657F5" w:rsidRPr="007A1527" w:rsidRDefault="005657F5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5657F5" w:rsidRPr="007A1527" w:rsidRDefault="005657F5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57F5" w:rsidRPr="007A1527" w:rsidRDefault="005657F5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5657F5" w:rsidRPr="007A1527" w:rsidRDefault="005657F5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57F5" w:rsidRPr="007A1527" w:rsidTr="00830DE8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7F5" w:rsidRPr="007A1527" w:rsidRDefault="005657F5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5657F5" w:rsidRPr="007A1527" w:rsidRDefault="005657F5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5657F5" w:rsidRPr="007A1527" w:rsidTr="00830DE8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7F5" w:rsidRPr="007A1527" w:rsidRDefault="005657F5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Валерия</w:t>
            </w:r>
          </w:p>
        </w:tc>
        <w:tc>
          <w:tcPr>
            <w:tcW w:w="2126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5657F5" w:rsidRPr="007A1527" w:rsidRDefault="005657F5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5657F5" w:rsidRPr="007A1527" w:rsidTr="00830DE8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7F5" w:rsidRPr="007A1527" w:rsidRDefault="005657F5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Алина</w:t>
            </w:r>
          </w:p>
        </w:tc>
        <w:tc>
          <w:tcPr>
            <w:tcW w:w="2126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5657F5" w:rsidRPr="007A1527" w:rsidRDefault="005657F5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(3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</w:p>
        </w:tc>
        <w:tc>
          <w:tcPr>
            <w:tcW w:w="4380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А.Н.</w:t>
            </w:r>
          </w:p>
        </w:tc>
      </w:tr>
      <w:tr w:rsidR="005657F5" w:rsidRPr="007A1527" w:rsidTr="00830DE8">
        <w:tc>
          <w:tcPr>
            <w:tcW w:w="709" w:type="dxa"/>
          </w:tcPr>
          <w:p w:rsidR="005657F5" w:rsidRPr="007A1527" w:rsidRDefault="005657F5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7F5" w:rsidRPr="007A1527" w:rsidRDefault="005657F5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Алексей</w:t>
            </w:r>
          </w:p>
        </w:tc>
        <w:tc>
          <w:tcPr>
            <w:tcW w:w="2126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5657F5" w:rsidRPr="007A1527" w:rsidRDefault="005657F5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ОРП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</w:p>
        </w:tc>
        <w:tc>
          <w:tcPr>
            <w:tcW w:w="4380" w:type="dxa"/>
          </w:tcPr>
          <w:p w:rsidR="005657F5" w:rsidRPr="007A1527" w:rsidRDefault="005657F5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А.Н.</w:t>
            </w:r>
          </w:p>
        </w:tc>
      </w:tr>
    </w:tbl>
    <w:p w:rsidR="00DD3E31" w:rsidRPr="007A1527" w:rsidRDefault="00DD3E31" w:rsidP="008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DD3E31" w:rsidRPr="007A1527" w:rsidRDefault="00DD3E31" w:rsidP="008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F039C" w:rsidRDefault="00DD3E31" w:rsidP="008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Списки не являются окончательными.</w:t>
      </w:r>
    </w:p>
    <w:p w:rsidR="008A12FD" w:rsidRDefault="008A12FD" w:rsidP="008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FD">
        <w:rPr>
          <w:rFonts w:ascii="Times New Roman" w:hAnsi="Times New Roman" w:cs="Times New Roman"/>
          <w:b/>
          <w:sz w:val="28"/>
          <w:szCs w:val="28"/>
        </w:rPr>
        <w:t>По мере освобождения бюджетных мест  на начало 2025-2026  учебного года (отсев, смена места жительства и т.д.)</w:t>
      </w:r>
    </w:p>
    <w:p w:rsidR="008A12FD" w:rsidRPr="007A1527" w:rsidRDefault="008A12FD" w:rsidP="008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внесены дополнения.</w:t>
      </w:r>
    </w:p>
    <w:p w:rsidR="008A12FD" w:rsidRPr="008A12FD" w:rsidRDefault="008A12FD" w:rsidP="008A12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2FD">
        <w:rPr>
          <w:rFonts w:ascii="Times New Roman" w:hAnsi="Times New Roman" w:cs="Times New Roman"/>
          <w:b/>
          <w:sz w:val="32"/>
          <w:szCs w:val="32"/>
        </w:rPr>
        <w:t xml:space="preserve">Окончательные списки будут  размещены </w:t>
      </w:r>
      <w:r w:rsidRPr="008A12FD">
        <w:rPr>
          <w:rFonts w:ascii="Times New Roman" w:hAnsi="Times New Roman" w:cs="Times New Roman"/>
          <w:b/>
          <w:sz w:val="40"/>
          <w:szCs w:val="40"/>
          <w:u w:val="single"/>
        </w:rPr>
        <w:t>не позднее 10.09.2025</w:t>
      </w:r>
      <w:r w:rsidRPr="008A12F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A12FD" w:rsidRPr="008A12FD" w:rsidRDefault="008A12FD" w:rsidP="008A12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2FD" w:rsidRPr="008A12FD" w:rsidRDefault="008A12FD" w:rsidP="008A1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2FD">
        <w:rPr>
          <w:rFonts w:ascii="Times New Roman" w:hAnsi="Times New Roman" w:cs="Times New Roman"/>
          <w:b/>
          <w:sz w:val="32"/>
          <w:szCs w:val="32"/>
        </w:rPr>
        <w:lastRenderedPageBreak/>
        <w:t>Учащиеся, пришедшие в нашу школу переводом из других школ, будут зачисляться на бюджет при наличии мест в сентябре 2025 года в индивидуальном порядке.</w:t>
      </w:r>
    </w:p>
    <w:p w:rsidR="008A12FD" w:rsidRDefault="008A12FD" w:rsidP="008A12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2FD">
        <w:rPr>
          <w:rFonts w:ascii="Times New Roman" w:hAnsi="Times New Roman" w:cs="Times New Roman"/>
          <w:b/>
          <w:sz w:val="32"/>
          <w:szCs w:val="32"/>
        </w:rPr>
        <w:t xml:space="preserve">Справки по тел. 89224820490 Светлана </w:t>
      </w:r>
      <w:r>
        <w:rPr>
          <w:rFonts w:ascii="Times New Roman" w:hAnsi="Times New Roman" w:cs="Times New Roman"/>
          <w:b/>
          <w:sz w:val="32"/>
          <w:szCs w:val="32"/>
        </w:rPr>
        <w:t>Павловна</w:t>
      </w:r>
    </w:p>
    <w:p w:rsidR="00BF039C" w:rsidRPr="008A12FD" w:rsidRDefault="008A12FD" w:rsidP="008A12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12FD">
        <w:rPr>
          <w:rFonts w:ascii="Times New Roman" w:hAnsi="Times New Roman" w:cs="Times New Roman"/>
          <w:b/>
          <w:sz w:val="20"/>
          <w:szCs w:val="20"/>
        </w:rPr>
        <w:t>( понедельник-пятница с 10.00 до 18.00)</w:t>
      </w:r>
    </w:p>
    <w:p w:rsidR="007A1527" w:rsidRPr="007A1527" w:rsidRDefault="007A1527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A1527" w:rsidRPr="007A1527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3995"/>
    <w:rsid w:val="00005F2F"/>
    <w:rsid w:val="000069CF"/>
    <w:rsid w:val="00024123"/>
    <w:rsid w:val="00051997"/>
    <w:rsid w:val="0005302C"/>
    <w:rsid w:val="000741DB"/>
    <w:rsid w:val="000A14DC"/>
    <w:rsid w:val="000B76B0"/>
    <w:rsid w:val="000D128D"/>
    <w:rsid w:val="000F539B"/>
    <w:rsid w:val="00110461"/>
    <w:rsid w:val="00182EF7"/>
    <w:rsid w:val="001965A6"/>
    <w:rsid w:val="001C7B5D"/>
    <w:rsid w:val="001F1B81"/>
    <w:rsid w:val="00202F64"/>
    <w:rsid w:val="002445D6"/>
    <w:rsid w:val="00253B8F"/>
    <w:rsid w:val="002B7CAF"/>
    <w:rsid w:val="002C4CAC"/>
    <w:rsid w:val="002E31FE"/>
    <w:rsid w:val="00310AD0"/>
    <w:rsid w:val="00367E17"/>
    <w:rsid w:val="0037358B"/>
    <w:rsid w:val="0038150D"/>
    <w:rsid w:val="003B35C4"/>
    <w:rsid w:val="003F2F0D"/>
    <w:rsid w:val="003F449E"/>
    <w:rsid w:val="00401181"/>
    <w:rsid w:val="004132B1"/>
    <w:rsid w:val="00413C4B"/>
    <w:rsid w:val="00452718"/>
    <w:rsid w:val="004B3602"/>
    <w:rsid w:val="004D2272"/>
    <w:rsid w:val="004D747A"/>
    <w:rsid w:val="004E2B55"/>
    <w:rsid w:val="004F28AE"/>
    <w:rsid w:val="00515608"/>
    <w:rsid w:val="00540CC5"/>
    <w:rsid w:val="005657F5"/>
    <w:rsid w:val="005743AE"/>
    <w:rsid w:val="00576E52"/>
    <w:rsid w:val="00585DB3"/>
    <w:rsid w:val="005E006A"/>
    <w:rsid w:val="00690DD6"/>
    <w:rsid w:val="006C0614"/>
    <w:rsid w:val="00742ED4"/>
    <w:rsid w:val="007534DB"/>
    <w:rsid w:val="007A0C16"/>
    <w:rsid w:val="007A1527"/>
    <w:rsid w:val="007B727C"/>
    <w:rsid w:val="007E0586"/>
    <w:rsid w:val="00843C7F"/>
    <w:rsid w:val="0087464C"/>
    <w:rsid w:val="008879AB"/>
    <w:rsid w:val="008A12FD"/>
    <w:rsid w:val="008D7C1E"/>
    <w:rsid w:val="008F1B60"/>
    <w:rsid w:val="00924315"/>
    <w:rsid w:val="00951D88"/>
    <w:rsid w:val="00952426"/>
    <w:rsid w:val="0097265E"/>
    <w:rsid w:val="009A2283"/>
    <w:rsid w:val="009B128C"/>
    <w:rsid w:val="009B1C69"/>
    <w:rsid w:val="009D1F62"/>
    <w:rsid w:val="00A0738D"/>
    <w:rsid w:val="00A27795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56B3D"/>
    <w:rsid w:val="00B60AAA"/>
    <w:rsid w:val="00B62450"/>
    <w:rsid w:val="00B6393B"/>
    <w:rsid w:val="00B919E2"/>
    <w:rsid w:val="00BB030D"/>
    <w:rsid w:val="00BB0506"/>
    <w:rsid w:val="00BB35E1"/>
    <w:rsid w:val="00BC3B9D"/>
    <w:rsid w:val="00BC7567"/>
    <w:rsid w:val="00BF039C"/>
    <w:rsid w:val="00C849F3"/>
    <w:rsid w:val="00C872AD"/>
    <w:rsid w:val="00C94CDE"/>
    <w:rsid w:val="00CA55CF"/>
    <w:rsid w:val="00CA6798"/>
    <w:rsid w:val="00CD1679"/>
    <w:rsid w:val="00CF4F35"/>
    <w:rsid w:val="00D30B27"/>
    <w:rsid w:val="00D452F6"/>
    <w:rsid w:val="00D546D5"/>
    <w:rsid w:val="00D810E3"/>
    <w:rsid w:val="00D82F10"/>
    <w:rsid w:val="00D839B1"/>
    <w:rsid w:val="00DB2FD4"/>
    <w:rsid w:val="00DC68EB"/>
    <w:rsid w:val="00DD3E31"/>
    <w:rsid w:val="00E63A78"/>
    <w:rsid w:val="00EA3CA4"/>
    <w:rsid w:val="00EB3377"/>
    <w:rsid w:val="00EC6464"/>
    <w:rsid w:val="00F108C8"/>
    <w:rsid w:val="00F2588A"/>
    <w:rsid w:val="00F26159"/>
    <w:rsid w:val="00F44EE9"/>
    <w:rsid w:val="00F931F7"/>
    <w:rsid w:val="00FA70AB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4831-87BF-401B-A5AD-5070E1E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12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cp:lastPrinted>2022-06-27T08:59:00Z</cp:lastPrinted>
  <dcterms:created xsi:type="dcterms:W3CDTF">2024-08-25T10:39:00Z</dcterms:created>
  <dcterms:modified xsi:type="dcterms:W3CDTF">2025-06-26T17:32:00Z</dcterms:modified>
</cp:coreProperties>
</file>